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46" w:rsidRPr="00B2597A" w:rsidRDefault="005E1546" w:rsidP="005E15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7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 № 2 имени Героя Советского Союза Г.Н. Гурьянова ж.-д. ст. Шентала муниципального района Шенталинский Самарской области</w:t>
      </w:r>
    </w:p>
    <w:p w:rsidR="005E1546" w:rsidRPr="00B2597A" w:rsidRDefault="005E1546" w:rsidP="005E15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1546" w:rsidRPr="00B2597A" w:rsidRDefault="005E1546" w:rsidP="00486A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A9" w:rsidRPr="00B2597A" w:rsidRDefault="00486AA9" w:rsidP="00486A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597A">
        <w:rPr>
          <w:rFonts w:ascii="Times New Roman" w:hAnsi="Times New Roman" w:cs="Times New Roman"/>
          <w:b/>
          <w:sz w:val="24"/>
          <w:szCs w:val="24"/>
        </w:rPr>
        <w:t>План м</w:t>
      </w:r>
      <w:r w:rsidR="00890AF3" w:rsidRPr="00B2597A">
        <w:rPr>
          <w:rFonts w:ascii="Times New Roman" w:hAnsi="Times New Roman" w:cs="Times New Roman"/>
          <w:b/>
          <w:sz w:val="24"/>
          <w:szCs w:val="24"/>
        </w:rPr>
        <w:t>ероприяти</w:t>
      </w:r>
      <w:r w:rsidRPr="00B2597A">
        <w:rPr>
          <w:rFonts w:ascii="Times New Roman" w:hAnsi="Times New Roman" w:cs="Times New Roman"/>
          <w:b/>
          <w:sz w:val="24"/>
          <w:szCs w:val="24"/>
        </w:rPr>
        <w:t>й по организации питания</w:t>
      </w:r>
    </w:p>
    <w:p w:rsidR="002B5236" w:rsidRPr="00B2597A" w:rsidRDefault="00486AA9" w:rsidP="00486A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97A">
        <w:rPr>
          <w:rFonts w:ascii="Times New Roman" w:hAnsi="Times New Roman" w:cs="Times New Roman"/>
          <w:b/>
          <w:sz w:val="24"/>
          <w:szCs w:val="24"/>
        </w:rPr>
        <w:t>в СП детском саду</w:t>
      </w:r>
      <w:r w:rsidR="001B1D19" w:rsidRPr="00B2597A">
        <w:rPr>
          <w:rFonts w:ascii="Times New Roman" w:hAnsi="Times New Roman" w:cs="Times New Roman"/>
          <w:b/>
          <w:sz w:val="24"/>
          <w:szCs w:val="24"/>
        </w:rPr>
        <w:t xml:space="preserve"> «Звездочка</w:t>
      </w:r>
      <w:r w:rsidR="00890AF3" w:rsidRPr="00B2597A"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End w:id="0"/>
      <w:r w:rsidR="00890AF3" w:rsidRPr="00B2597A">
        <w:rPr>
          <w:rFonts w:ascii="Times New Roman" w:hAnsi="Times New Roman" w:cs="Times New Roman"/>
          <w:b/>
          <w:sz w:val="24"/>
          <w:szCs w:val="24"/>
        </w:rPr>
        <w:t>ГБОУ СОШ №2 им. Героя Советского Союза Г.Н. Гурьянова ж.-д. ст. Шентала</w:t>
      </w:r>
    </w:p>
    <w:p w:rsidR="00076837" w:rsidRPr="00B2597A" w:rsidRDefault="00076837" w:rsidP="00486A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97A">
        <w:rPr>
          <w:rFonts w:ascii="Times New Roman" w:hAnsi="Times New Roman" w:cs="Times New Roman"/>
          <w:b/>
          <w:sz w:val="24"/>
          <w:szCs w:val="24"/>
        </w:rPr>
        <w:t>на 2021 – 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1"/>
        <w:gridCol w:w="1839"/>
        <w:gridCol w:w="2085"/>
      </w:tblGrid>
      <w:tr w:rsidR="005D32D8" w:rsidRPr="005D32D8" w:rsidTr="005D32D8">
        <w:tc>
          <w:tcPr>
            <w:tcW w:w="5637" w:type="dxa"/>
          </w:tcPr>
          <w:p w:rsidR="00D174F0" w:rsidRPr="005D32D8" w:rsidRDefault="00D174F0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D174F0" w:rsidRPr="005D32D8" w:rsidRDefault="00D174F0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092" w:type="dxa"/>
          </w:tcPr>
          <w:p w:rsidR="00D174F0" w:rsidRPr="005D32D8" w:rsidRDefault="00D174F0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379A5" w:rsidRPr="005D32D8" w:rsidTr="005D32D8">
        <w:tc>
          <w:tcPr>
            <w:tcW w:w="9571" w:type="dxa"/>
            <w:gridSpan w:val="3"/>
          </w:tcPr>
          <w:p w:rsidR="009379A5" w:rsidRPr="005D32D8" w:rsidRDefault="005D32D8" w:rsidP="005D32D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6E668C" w:rsidRPr="005D32D8" w:rsidTr="005D32D8">
        <w:trPr>
          <w:trHeight w:val="675"/>
        </w:trPr>
        <w:tc>
          <w:tcPr>
            <w:tcW w:w="5637" w:type="dxa"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Издание приказов по организации питания на 2021-2022 учебный год</w:t>
            </w:r>
          </w:p>
        </w:tc>
        <w:tc>
          <w:tcPr>
            <w:tcW w:w="1842" w:type="dxa"/>
            <w:vMerge w:val="restart"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6E668C" w:rsidRPr="005D32D8" w:rsidTr="005D32D8">
        <w:trPr>
          <w:trHeight w:val="900"/>
        </w:trPr>
        <w:tc>
          <w:tcPr>
            <w:tcW w:w="5637" w:type="dxa"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организации питания СП детского сада «Звездочка» на 2021-2022 учебный год</w:t>
            </w:r>
          </w:p>
        </w:tc>
        <w:tc>
          <w:tcPr>
            <w:tcW w:w="1842" w:type="dxa"/>
            <w:vMerge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8C" w:rsidRPr="005D32D8" w:rsidTr="005D32D8">
        <w:trPr>
          <w:trHeight w:val="863"/>
        </w:trPr>
        <w:tc>
          <w:tcPr>
            <w:tcW w:w="5637" w:type="dxa"/>
          </w:tcPr>
          <w:p w:rsidR="006E668C" w:rsidRPr="005D32D8" w:rsidRDefault="006E668C" w:rsidP="005D32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нормативно-методической</w:t>
            </w:r>
          </w:p>
          <w:p w:rsidR="006E668C" w:rsidRPr="005D32D8" w:rsidRDefault="006E668C" w:rsidP="005D32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0565EA"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ции для организации контроля за </w:t>
            </w: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питанием детей в СП детского сада «Звездочка»</w:t>
            </w:r>
          </w:p>
        </w:tc>
        <w:tc>
          <w:tcPr>
            <w:tcW w:w="1842" w:type="dxa"/>
            <w:vMerge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8C" w:rsidRPr="005D32D8" w:rsidTr="005D32D8">
        <w:trPr>
          <w:trHeight w:val="567"/>
        </w:trPr>
        <w:tc>
          <w:tcPr>
            <w:tcW w:w="5637" w:type="dxa"/>
          </w:tcPr>
          <w:p w:rsidR="006E668C" w:rsidRPr="005D32D8" w:rsidRDefault="005D32D8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и </w:t>
            </w:r>
            <w:r w:rsidR="006E668C" w:rsidRPr="005D32D8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кционированием технологического </w:t>
            </w:r>
            <w:r w:rsidR="006E668C" w:rsidRPr="005D32D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842" w:type="dxa"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92" w:type="dxa"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77AD4" w:rsidRPr="005D32D8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spellEnd"/>
            <w:r w:rsidR="00A77AD4"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</w:tr>
      <w:tr w:rsidR="009C08F4" w:rsidRPr="005D32D8" w:rsidTr="005D32D8">
        <w:trPr>
          <w:trHeight w:val="834"/>
        </w:trPr>
        <w:tc>
          <w:tcPr>
            <w:tcW w:w="5637" w:type="dxa"/>
          </w:tcPr>
          <w:p w:rsidR="009C08F4" w:rsidRPr="005D32D8" w:rsidRDefault="009C08F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контрольное взвешивание блюд </w:t>
            </w:r>
          </w:p>
        </w:tc>
        <w:tc>
          <w:tcPr>
            <w:tcW w:w="1842" w:type="dxa"/>
          </w:tcPr>
          <w:p w:rsidR="009C08F4" w:rsidRPr="005D32D8" w:rsidRDefault="009C08F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2092" w:type="dxa"/>
          </w:tcPr>
          <w:p w:rsidR="009C08F4" w:rsidRPr="005D32D8" w:rsidRDefault="009C08F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Ст.медицинская</w:t>
            </w:r>
            <w:proofErr w:type="spellEnd"/>
            <w:proofErr w:type="gramEnd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 w:rsidR="00D42C66" w:rsidRPr="005D3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2C66" w:rsidRPr="005D32D8" w:rsidRDefault="00D42C66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E668C" w:rsidRPr="005D32D8" w:rsidTr="005D32D8">
        <w:trPr>
          <w:trHeight w:val="705"/>
        </w:trPr>
        <w:tc>
          <w:tcPr>
            <w:tcW w:w="5637" w:type="dxa"/>
          </w:tcPr>
          <w:p w:rsidR="006E668C" w:rsidRPr="005D32D8" w:rsidRDefault="00405240" w:rsidP="005D32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своевременный ремонт и замену холодильного, технологического оборудования пищеблока, приобретение столовой, кухонной посуды. </w:t>
            </w:r>
          </w:p>
        </w:tc>
        <w:tc>
          <w:tcPr>
            <w:tcW w:w="1842" w:type="dxa"/>
          </w:tcPr>
          <w:p w:rsidR="006E668C" w:rsidRPr="005D32D8" w:rsidRDefault="00405240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6E668C" w:rsidRPr="005D32D8" w:rsidRDefault="00405240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Руководитель, завхоз</w:t>
            </w:r>
          </w:p>
        </w:tc>
      </w:tr>
      <w:tr w:rsidR="006E668C" w:rsidRPr="005D32D8" w:rsidTr="000A5C18">
        <w:trPr>
          <w:trHeight w:val="589"/>
        </w:trPr>
        <w:tc>
          <w:tcPr>
            <w:tcW w:w="5637" w:type="dxa"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замена колотой посуды. </w:t>
            </w:r>
          </w:p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2" w:type="dxa"/>
          </w:tcPr>
          <w:p w:rsidR="006E668C" w:rsidRPr="005D32D8" w:rsidRDefault="006E668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</w:tr>
      <w:tr w:rsidR="002768A1" w:rsidRPr="005D32D8" w:rsidTr="005D32D8">
        <w:trPr>
          <w:trHeight w:val="660"/>
        </w:trPr>
        <w:tc>
          <w:tcPr>
            <w:tcW w:w="5637" w:type="dxa"/>
          </w:tcPr>
          <w:p w:rsidR="002768A1" w:rsidRPr="005D32D8" w:rsidRDefault="002768A1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Оформить методическую базу по организации питания: обновить технологические карты наиболее распространенных блюд; обновить документацию.</w:t>
            </w:r>
          </w:p>
        </w:tc>
        <w:tc>
          <w:tcPr>
            <w:tcW w:w="1842" w:type="dxa"/>
          </w:tcPr>
          <w:p w:rsidR="002768A1" w:rsidRPr="005D32D8" w:rsidRDefault="00A77AD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2092" w:type="dxa"/>
          </w:tcPr>
          <w:p w:rsidR="002768A1" w:rsidRPr="005D32D8" w:rsidRDefault="00A77AD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Ст.медицинская</w:t>
            </w:r>
            <w:proofErr w:type="spellEnd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сестра </w:t>
            </w:r>
          </w:p>
        </w:tc>
      </w:tr>
      <w:tr w:rsidR="00C42939" w:rsidRPr="005D32D8" w:rsidTr="005D32D8">
        <w:trPr>
          <w:trHeight w:val="660"/>
        </w:trPr>
        <w:tc>
          <w:tcPr>
            <w:tcW w:w="5637" w:type="dxa"/>
          </w:tcPr>
          <w:p w:rsidR="00C42939" w:rsidRPr="005D32D8" w:rsidRDefault="003F120B" w:rsidP="005D32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="00C42939"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правильную организацию питания в возрастных группах: вес блюд, сервировка стола, режим питания, психологический настрой.</w:t>
            </w:r>
          </w:p>
        </w:tc>
        <w:tc>
          <w:tcPr>
            <w:tcW w:w="1842" w:type="dxa"/>
          </w:tcPr>
          <w:p w:rsidR="00C42939" w:rsidRPr="005D32D8" w:rsidRDefault="00CE4AC2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C42939" w:rsidRPr="005D32D8" w:rsidRDefault="00CE4AC2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пом.воспитателя</w:t>
            </w:r>
            <w:proofErr w:type="spellEnd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ст.медицинская</w:t>
            </w:r>
            <w:proofErr w:type="spellEnd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</w:tr>
      <w:tr w:rsidR="003F120B" w:rsidRPr="005D32D8" w:rsidTr="005D32D8">
        <w:trPr>
          <w:trHeight w:val="660"/>
        </w:trPr>
        <w:tc>
          <w:tcPr>
            <w:tcW w:w="5637" w:type="dxa"/>
          </w:tcPr>
          <w:p w:rsidR="003F120B" w:rsidRPr="005D32D8" w:rsidRDefault="003F120B" w:rsidP="005D32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производственное собрание по теме «Организация питания детей и сотрудников ДОУ»</w:t>
            </w:r>
          </w:p>
        </w:tc>
        <w:tc>
          <w:tcPr>
            <w:tcW w:w="1842" w:type="dxa"/>
          </w:tcPr>
          <w:p w:rsidR="003F120B" w:rsidRPr="005D32D8" w:rsidRDefault="0082727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3F120B" w:rsidRPr="005D32D8" w:rsidRDefault="0082727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E621B7" w:rsidRPr="005D32D8" w:rsidTr="005D32D8">
        <w:trPr>
          <w:trHeight w:val="660"/>
        </w:trPr>
        <w:tc>
          <w:tcPr>
            <w:tcW w:w="5637" w:type="dxa"/>
          </w:tcPr>
          <w:p w:rsidR="00E621B7" w:rsidRPr="005D32D8" w:rsidRDefault="00E621B7" w:rsidP="005D32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мини совещания с работниками пищеблока, ст. медсестрой,</w:t>
            </w:r>
            <w:r w:rsidR="00C338CF"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ст. воспитателем, кладовщиком.</w:t>
            </w:r>
          </w:p>
        </w:tc>
        <w:tc>
          <w:tcPr>
            <w:tcW w:w="1842" w:type="dxa"/>
          </w:tcPr>
          <w:p w:rsidR="00E621B7" w:rsidRPr="005D32D8" w:rsidRDefault="00E621B7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течении  года</w:t>
            </w:r>
          </w:p>
        </w:tc>
        <w:tc>
          <w:tcPr>
            <w:tcW w:w="2092" w:type="dxa"/>
          </w:tcPr>
          <w:p w:rsidR="00E621B7" w:rsidRPr="005D32D8" w:rsidRDefault="00D23DED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3119C6" w:rsidRPr="005D32D8" w:rsidTr="005D32D8">
        <w:trPr>
          <w:trHeight w:val="660"/>
        </w:trPr>
        <w:tc>
          <w:tcPr>
            <w:tcW w:w="5637" w:type="dxa"/>
          </w:tcPr>
          <w:p w:rsidR="003119C6" w:rsidRPr="005D32D8" w:rsidRDefault="003119C6" w:rsidP="005D32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сохранность продуктов, о</w:t>
            </w:r>
            <w:r w:rsidR="00C338CF"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собенно овощей в зимний период.</w:t>
            </w:r>
          </w:p>
        </w:tc>
        <w:tc>
          <w:tcPr>
            <w:tcW w:w="1842" w:type="dxa"/>
          </w:tcPr>
          <w:p w:rsidR="003119C6" w:rsidRPr="005D32D8" w:rsidRDefault="003119C6" w:rsidP="005D32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течении  года</w:t>
            </w:r>
          </w:p>
        </w:tc>
        <w:tc>
          <w:tcPr>
            <w:tcW w:w="2092" w:type="dxa"/>
          </w:tcPr>
          <w:p w:rsidR="003119C6" w:rsidRPr="005D32D8" w:rsidRDefault="003119C6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C338CF" w:rsidRPr="005D32D8" w:rsidTr="005D32D8">
        <w:trPr>
          <w:trHeight w:val="660"/>
        </w:trPr>
        <w:tc>
          <w:tcPr>
            <w:tcW w:w="5637" w:type="dxa"/>
          </w:tcPr>
          <w:p w:rsidR="000F7C66" w:rsidRPr="005D32D8" w:rsidRDefault="000F7C66" w:rsidP="005D32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консуль</w:t>
            </w:r>
            <w:r w:rsidR="000D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тации для младших воспитателей.</w:t>
            </w:r>
          </w:p>
          <w:p w:rsidR="00C338CF" w:rsidRPr="005D32D8" w:rsidRDefault="000F7C66" w:rsidP="005D32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тематическое собеседование</w:t>
            </w:r>
          </w:p>
        </w:tc>
        <w:tc>
          <w:tcPr>
            <w:tcW w:w="1842" w:type="dxa"/>
          </w:tcPr>
          <w:p w:rsidR="00C338CF" w:rsidRPr="005D32D8" w:rsidRDefault="000F7C66" w:rsidP="005D32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2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2092" w:type="dxa"/>
          </w:tcPr>
          <w:p w:rsidR="00C338CF" w:rsidRPr="005D32D8" w:rsidRDefault="000F7C66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Ст.медицинская</w:t>
            </w:r>
            <w:proofErr w:type="spellEnd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</w:tr>
      <w:tr w:rsidR="000F7C66" w:rsidRPr="005D32D8" w:rsidTr="005D32D8">
        <w:trPr>
          <w:trHeight w:val="660"/>
        </w:trPr>
        <w:tc>
          <w:tcPr>
            <w:tcW w:w="5637" w:type="dxa"/>
          </w:tcPr>
          <w:p w:rsidR="000F7C66" w:rsidRPr="005D32D8" w:rsidRDefault="00CA035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родителей об </w:t>
            </w:r>
            <w:r w:rsidR="008D24F1" w:rsidRPr="005D32D8">
              <w:rPr>
                <w:rFonts w:ascii="Times New Roman" w:hAnsi="Times New Roman" w:cs="Times New Roman"/>
                <w:sz w:val="24"/>
                <w:szCs w:val="24"/>
              </w:rPr>
              <w:t>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ртименте питания детей (меню на </w:t>
            </w:r>
            <w:r w:rsidR="008D24F1" w:rsidRPr="005D32D8">
              <w:rPr>
                <w:rFonts w:ascii="Times New Roman" w:hAnsi="Times New Roman" w:cs="Times New Roman"/>
                <w:sz w:val="24"/>
                <w:szCs w:val="24"/>
              </w:rPr>
              <w:t>сегодня).</w:t>
            </w:r>
          </w:p>
        </w:tc>
        <w:tc>
          <w:tcPr>
            <w:tcW w:w="1842" w:type="dxa"/>
          </w:tcPr>
          <w:p w:rsidR="000F7C66" w:rsidRPr="005D32D8" w:rsidRDefault="008D24F1" w:rsidP="005D32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2092" w:type="dxa"/>
          </w:tcPr>
          <w:p w:rsidR="000F7C66" w:rsidRPr="005D32D8" w:rsidRDefault="008D24F1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Ст.медицинская</w:t>
            </w:r>
            <w:proofErr w:type="spellEnd"/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</w:tr>
      <w:tr w:rsidR="00AA6A2F" w:rsidRPr="005D32D8" w:rsidTr="005D32D8">
        <w:trPr>
          <w:trHeight w:val="587"/>
        </w:trPr>
        <w:tc>
          <w:tcPr>
            <w:tcW w:w="9571" w:type="dxa"/>
            <w:gridSpan w:val="3"/>
          </w:tcPr>
          <w:p w:rsidR="00AA6A2F" w:rsidRPr="00CA0355" w:rsidRDefault="00AA6A2F" w:rsidP="00CA03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9379A5" w:rsidRPr="00CA0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с родителями  </w:t>
            </w:r>
          </w:p>
        </w:tc>
      </w:tr>
      <w:tr w:rsidR="006E668C" w:rsidRPr="005D32D8" w:rsidTr="005D32D8">
        <w:trPr>
          <w:trHeight w:val="660"/>
        </w:trPr>
        <w:tc>
          <w:tcPr>
            <w:tcW w:w="5637" w:type="dxa"/>
          </w:tcPr>
          <w:p w:rsidR="006E668C" w:rsidRPr="005D32D8" w:rsidRDefault="00F85D3E" w:rsidP="00CA03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35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родителей детей с плохим аппетитом.</w:t>
            </w:r>
          </w:p>
        </w:tc>
        <w:tc>
          <w:tcPr>
            <w:tcW w:w="1842" w:type="dxa"/>
          </w:tcPr>
          <w:p w:rsidR="002D0D0F" w:rsidRPr="005D32D8" w:rsidRDefault="002D0D0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По  мере</w:t>
            </w:r>
          </w:p>
          <w:p w:rsidR="006E668C" w:rsidRPr="005D32D8" w:rsidRDefault="002D0D0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2" w:type="dxa"/>
          </w:tcPr>
          <w:p w:rsidR="006E668C" w:rsidRPr="005D32D8" w:rsidRDefault="002D0D0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  <w:r w:rsidR="006430B4"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30B4" w:rsidRPr="005D32D8">
              <w:rPr>
                <w:rFonts w:ascii="Times New Roman" w:hAnsi="Times New Roman" w:cs="Times New Roman"/>
                <w:sz w:val="24"/>
                <w:szCs w:val="24"/>
              </w:rPr>
              <w:t>ст.медицинская</w:t>
            </w:r>
            <w:proofErr w:type="spellEnd"/>
            <w:r w:rsidR="006430B4"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</w:tr>
      <w:tr w:rsidR="002D0D0F" w:rsidRPr="005D32D8" w:rsidTr="005D32D8">
        <w:trPr>
          <w:trHeight w:val="1050"/>
        </w:trPr>
        <w:tc>
          <w:tcPr>
            <w:tcW w:w="5637" w:type="dxa"/>
          </w:tcPr>
          <w:p w:rsidR="002D0D0F" w:rsidRPr="005D32D8" w:rsidRDefault="00CA035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</w:t>
            </w:r>
            <w:r w:rsidR="002D0D0F" w:rsidRPr="005D32D8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питания детей в семье через </w:t>
            </w:r>
            <w:r w:rsidR="002D0D0F" w:rsidRPr="005D32D8">
              <w:rPr>
                <w:rFonts w:ascii="Times New Roman" w:hAnsi="Times New Roman" w:cs="Times New Roman"/>
                <w:sz w:val="24"/>
                <w:szCs w:val="24"/>
              </w:rPr>
              <w:t>уголки для родителей.</w:t>
            </w:r>
          </w:p>
        </w:tc>
        <w:tc>
          <w:tcPr>
            <w:tcW w:w="1842" w:type="dxa"/>
          </w:tcPr>
          <w:p w:rsidR="002D0D0F" w:rsidRPr="005D32D8" w:rsidRDefault="002D0D0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F" w:rsidRPr="005D32D8" w:rsidRDefault="002D0D0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2D0D0F" w:rsidRPr="005D32D8" w:rsidRDefault="002D0D0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1 раз в месяц воспитатели групп</w:t>
            </w:r>
            <w:r w:rsidR="001472B5"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72B5" w:rsidRPr="005D32D8">
              <w:rPr>
                <w:rFonts w:ascii="Times New Roman" w:hAnsi="Times New Roman" w:cs="Times New Roman"/>
                <w:sz w:val="24"/>
                <w:szCs w:val="24"/>
              </w:rPr>
              <w:t>ст.медицинская</w:t>
            </w:r>
            <w:proofErr w:type="spellEnd"/>
            <w:r w:rsidR="001472B5"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</w:p>
        </w:tc>
      </w:tr>
      <w:tr w:rsidR="002D0D0F" w:rsidRPr="005D32D8" w:rsidTr="005D32D8">
        <w:trPr>
          <w:trHeight w:val="675"/>
        </w:trPr>
        <w:tc>
          <w:tcPr>
            <w:tcW w:w="5637" w:type="dxa"/>
          </w:tcPr>
          <w:p w:rsidR="002D0D0F" w:rsidRPr="005D32D8" w:rsidRDefault="002D0D0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«Оценка качества питания в ДОУ»</w:t>
            </w:r>
          </w:p>
        </w:tc>
        <w:tc>
          <w:tcPr>
            <w:tcW w:w="1842" w:type="dxa"/>
          </w:tcPr>
          <w:p w:rsidR="002D0D0F" w:rsidRPr="005D32D8" w:rsidRDefault="002D0D0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92" w:type="dxa"/>
          </w:tcPr>
          <w:p w:rsidR="002D0D0F" w:rsidRPr="005D32D8" w:rsidRDefault="002D0D0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 групп</w:t>
            </w:r>
          </w:p>
        </w:tc>
      </w:tr>
      <w:tr w:rsidR="002D0D0F" w:rsidRPr="005D32D8" w:rsidTr="00CA0355">
        <w:trPr>
          <w:trHeight w:val="916"/>
        </w:trPr>
        <w:tc>
          <w:tcPr>
            <w:tcW w:w="5637" w:type="dxa"/>
          </w:tcPr>
          <w:p w:rsidR="002D0D0F" w:rsidRPr="005D32D8" w:rsidRDefault="002D0D0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на сайте СП детский сад «Звездочка» по организацию питания </w:t>
            </w:r>
            <w:r w:rsidR="00CA0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B81" w:rsidRPr="005D32D8">
              <w:rPr>
                <w:rFonts w:ascii="Times New Roman" w:hAnsi="Times New Roman" w:cs="Times New Roman"/>
                <w:sz w:val="24"/>
                <w:szCs w:val="24"/>
              </w:rPr>
              <w:t>в разделе «Горячее питания»</w:t>
            </w:r>
          </w:p>
        </w:tc>
        <w:tc>
          <w:tcPr>
            <w:tcW w:w="1842" w:type="dxa"/>
          </w:tcPr>
          <w:p w:rsidR="002D0D0F" w:rsidRPr="005D32D8" w:rsidRDefault="00C1136B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2D0D0F" w:rsidRPr="005D32D8" w:rsidRDefault="00C1136B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BD52C4" w:rsidRPr="005D32D8" w:rsidTr="00CA0355">
        <w:trPr>
          <w:trHeight w:val="561"/>
        </w:trPr>
        <w:tc>
          <w:tcPr>
            <w:tcW w:w="5637" w:type="dxa"/>
          </w:tcPr>
          <w:p w:rsidR="00BD52C4" w:rsidRPr="005D32D8" w:rsidRDefault="00BD52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Проект совме</w:t>
            </w:r>
            <w:r w:rsidR="00BB4946"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стно с родителями «Овощи, ягоды </w:t>
            </w:r>
            <w:r w:rsidR="00724885" w:rsidRPr="005D32D8">
              <w:rPr>
                <w:rFonts w:ascii="Times New Roman" w:hAnsi="Times New Roman" w:cs="Times New Roman"/>
                <w:sz w:val="24"/>
                <w:szCs w:val="24"/>
              </w:rPr>
              <w:t>и фрукты - витаминные продукты»</w:t>
            </w:r>
          </w:p>
        </w:tc>
        <w:tc>
          <w:tcPr>
            <w:tcW w:w="1842" w:type="dxa"/>
          </w:tcPr>
          <w:p w:rsidR="00BD52C4" w:rsidRPr="005D32D8" w:rsidRDefault="00BB4946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092" w:type="dxa"/>
          </w:tcPr>
          <w:p w:rsidR="00BD52C4" w:rsidRPr="005D32D8" w:rsidRDefault="00BB4946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</w:t>
            </w:r>
            <w:r w:rsidR="00724885" w:rsidRPr="005D32D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1230C4" w:rsidRPr="005D32D8" w:rsidTr="005D32D8">
        <w:trPr>
          <w:trHeight w:val="1320"/>
        </w:trPr>
        <w:tc>
          <w:tcPr>
            <w:tcW w:w="5637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Советы родителям: «Завтрак ребёнка».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«Сбалансированное питание – основа здоровья ребёнка».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рекомендации «Ребёнку нужен режим».</w:t>
            </w: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1230C4" w:rsidRPr="005D32D8" w:rsidTr="005D32D8">
        <w:trPr>
          <w:trHeight w:val="1320"/>
        </w:trPr>
        <w:tc>
          <w:tcPr>
            <w:tcW w:w="5637" w:type="dxa"/>
          </w:tcPr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среди родителей об умении детей владеть столовыми приборами.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 «10 самых полезных продуктов для детского организма».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 «Что нужно знать о здоровом питании».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рекомендации «О полезных свойствах каши».</w:t>
            </w:r>
          </w:p>
        </w:tc>
        <w:tc>
          <w:tcPr>
            <w:tcW w:w="1842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:rsidR="001230C4" w:rsidRPr="005D32D8" w:rsidRDefault="00AD14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1230C4" w:rsidRPr="005D32D8" w:rsidTr="00211F5C">
        <w:trPr>
          <w:trHeight w:val="2602"/>
        </w:trPr>
        <w:tc>
          <w:tcPr>
            <w:tcW w:w="5637" w:type="dxa"/>
          </w:tcPr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 «Здоровое питание дошкольников».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«Здоровый образ жизни ваших детей».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«Можно ли приучить ребёнка питаться правильно?»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доктора «Истоки ожирения, ищите в детском возрасте».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«Моя любимая каша».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«Здоровое питание дошкольников».</w:t>
            </w:r>
          </w:p>
        </w:tc>
        <w:tc>
          <w:tcPr>
            <w:tcW w:w="1842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92" w:type="dxa"/>
          </w:tcPr>
          <w:p w:rsidR="001230C4" w:rsidRPr="005D32D8" w:rsidRDefault="00AD14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1230C4" w:rsidRPr="005D32D8" w:rsidTr="005D32D8">
        <w:trPr>
          <w:trHeight w:val="2250"/>
        </w:trPr>
        <w:tc>
          <w:tcPr>
            <w:tcW w:w="5637" w:type="dxa"/>
          </w:tcPr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рекомендации по составлению меню дома.</w:t>
            </w:r>
          </w:p>
          <w:p w:rsidR="006E514F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папку по обмену рецеп</w:t>
            </w:r>
            <w:r w:rsidR="006E514F"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«Любимое блюдо моей семьи</w:t>
            </w:r>
          </w:p>
          <w:p w:rsidR="001230C4" w:rsidRPr="005D32D8" w:rsidRDefault="006E514F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1230C4"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«Поговорим о витаминах».</w:t>
            </w:r>
          </w:p>
          <w:p w:rsidR="001230C4" w:rsidRPr="005D32D8" w:rsidRDefault="00BD2D0D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«В</w:t>
            </w:r>
            <w:r w:rsidR="001230C4"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продуктах живут витамины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230C4"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1230C4" w:rsidRPr="005D32D8" w:rsidRDefault="00AD14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1230C4" w:rsidRPr="005D32D8" w:rsidTr="005D32D8">
        <w:tc>
          <w:tcPr>
            <w:tcW w:w="5637" w:type="dxa"/>
          </w:tcPr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 «Золотые правила питания».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«Правильное питание».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родителям «Что нам мешает быть здоровыми?».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рекомендации «Полезная еда».</w:t>
            </w:r>
          </w:p>
        </w:tc>
        <w:tc>
          <w:tcPr>
            <w:tcW w:w="1842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2" w:type="dxa"/>
          </w:tcPr>
          <w:p w:rsidR="001230C4" w:rsidRPr="005D32D8" w:rsidRDefault="00AD14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5D32D8" w:rsidRPr="005D32D8" w:rsidTr="00AD14B5">
        <w:trPr>
          <w:trHeight w:val="2432"/>
        </w:trPr>
        <w:tc>
          <w:tcPr>
            <w:tcW w:w="5637" w:type="dxa"/>
          </w:tcPr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рекомендации «Соблюдение правил столового этикета».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рисунков и творческих работ детей совместно с родителями «Мы за здоровое питание»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</w:t>
            </w:r>
            <w:proofErr w:type="gramStart"/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 «</w:t>
            </w:r>
            <w:proofErr w:type="gramEnd"/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продуктах содержится кальций?»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о необходимости здорового питания дошкольника.</w:t>
            </w:r>
          </w:p>
        </w:tc>
        <w:tc>
          <w:tcPr>
            <w:tcW w:w="1842" w:type="dxa"/>
          </w:tcPr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092" w:type="dxa"/>
          </w:tcPr>
          <w:p w:rsidR="001230C4" w:rsidRPr="005D32D8" w:rsidRDefault="00AD14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5D32D8" w:rsidRPr="005D32D8" w:rsidTr="005D32D8">
        <w:tc>
          <w:tcPr>
            <w:tcW w:w="5637" w:type="dxa"/>
          </w:tcPr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рекомендации «Правильное питание будущих первоклассников».</w:t>
            </w:r>
          </w:p>
          <w:p w:rsidR="001230C4" w:rsidRPr="005D32D8" w:rsidRDefault="006E514F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1230C4"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«Вкусная еда».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разучивание с детьми стихов о правильном питании.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«Овощи, ягоды и фрукты – самые витаминные продукты».</w:t>
            </w:r>
          </w:p>
        </w:tc>
        <w:tc>
          <w:tcPr>
            <w:tcW w:w="1842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1230C4" w:rsidRPr="005D32D8" w:rsidRDefault="00AD14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5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5D32D8" w:rsidRPr="005D32D8" w:rsidTr="005D32D8">
        <w:tc>
          <w:tcPr>
            <w:tcW w:w="5637" w:type="dxa"/>
          </w:tcPr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«Моё любимое блюдо».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«Удовлетворенность питанием воспитанников и родителей».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«Мы в ответе за здоровье детей».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викторина по правильному питанию совместно с детьми.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«Подведение итогов за год по данной программе, награждение активных родителей».</w:t>
            </w:r>
          </w:p>
        </w:tc>
        <w:tc>
          <w:tcPr>
            <w:tcW w:w="1842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92" w:type="dxa"/>
          </w:tcPr>
          <w:p w:rsidR="001230C4" w:rsidRPr="005D32D8" w:rsidRDefault="00AD14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5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5D32D8" w:rsidRPr="005D32D8" w:rsidTr="005D32D8">
        <w:tc>
          <w:tcPr>
            <w:tcW w:w="5637" w:type="dxa"/>
          </w:tcPr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«Здоровый образ жизни ваших детей».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«Можно ли приучить ребёнка питаться правильно?»</w:t>
            </w:r>
          </w:p>
          <w:p w:rsidR="001230C4" w:rsidRPr="005D32D8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доктора «Истоки ожирения, ищите в детском возрасте».</w:t>
            </w:r>
          </w:p>
          <w:p w:rsidR="001230C4" w:rsidRPr="00AD14B5" w:rsidRDefault="001230C4" w:rsidP="005D32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«Моя любимая каша».</w:t>
            </w:r>
          </w:p>
        </w:tc>
        <w:tc>
          <w:tcPr>
            <w:tcW w:w="1842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092" w:type="dxa"/>
          </w:tcPr>
          <w:p w:rsidR="001230C4" w:rsidRPr="005D32D8" w:rsidRDefault="00AD14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B5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AD14B5" w:rsidRPr="005D32D8" w:rsidTr="00576DF9">
        <w:tc>
          <w:tcPr>
            <w:tcW w:w="9571" w:type="dxa"/>
            <w:gridSpan w:val="3"/>
          </w:tcPr>
          <w:p w:rsidR="00AD14B5" w:rsidRPr="00AD14B5" w:rsidRDefault="00AD14B5" w:rsidP="00AD14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D32D8" w:rsidRPr="005D32D8" w:rsidTr="00A3689F">
        <w:trPr>
          <w:trHeight w:val="630"/>
        </w:trPr>
        <w:tc>
          <w:tcPr>
            <w:tcW w:w="5637" w:type="dxa"/>
          </w:tcPr>
          <w:p w:rsidR="001230C4" w:rsidRPr="005D32D8" w:rsidRDefault="001230C4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(рисунки, поделки )</w:t>
            </w:r>
            <w:r w:rsidR="00293F4B"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«Витамины с грядки», «Мое любимое блюдо»</w:t>
            </w:r>
            <w:r w:rsidR="00293F4B"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2" w:type="dxa"/>
          </w:tcPr>
          <w:p w:rsidR="001230C4" w:rsidRPr="005D32D8" w:rsidRDefault="00E33FB3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1230C4" w:rsidRPr="005D32D8" w:rsidRDefault="00E33FB3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404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A3689F" w:rsidRPr="005D32D8" w:rsidTr="005D32D8">
        <w:trPr>
          <w:trHeight w:val="480"/>
        </w:trPr>
        <w:tc>
          <w:tcPr>
            <w:tcW w:w="5637" w:type="dxa"/>
          </w:tcPr>
          <w:p w:rsidR="00A3689F" w:rsidRPr="005D32D8" w:rsidRDefault="00A3689F" w:rsidP="00A3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9F">
              <w:rPr>
                <w:rFonts w:ascii="Times New Roman" w:hAnsi="Times New Roman" w:cs="Times New Roman"/>
                <w:sz w:val="24"/>
                <w:szCs w:val="24"/>
              </w:rPr>
              <w:t>Экскурсия детей старших групп в магазин, в молочный и овощной отдел</w:t>
            </w:r>
            <w:r w:rsidRPr="00A368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8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A3689F" w:rsidRPr="005D32D8" w:rsidRDefault="00A3689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68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3689F" w:rsidRPr="005D32D8" w:rsidRDefault="00A3689F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689F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293F4B" w:rsidRPr="005D32D8" w:rsidTr="00140463">
        <w:trPr>
          <w:trHeight w:val="367"/>
        </w:trPr>
        <w:tc>
          <w:tcPr>
            <w:tcW w:w="5637" w:type="dxa"/>
          </w:tcPr>
          <w:p w:rsidR="00293F4B" w:rsidRPr="005D32D8" w:rsidRDefault="00140463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детей на пищеблок.</w:t>
            </w:r>
          </w:p>
        </w:tc>
        <w:tc>
          <w:tcPr>
            <w:tcW w:w="1842" w:type="dxa"/>
          </w:tcPr>
          <w:p w:rsidR="00293F4B" w:rsidRPr="005D32D8" w:rsidRDefault="00293F4B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293F4B" w:rsidRPr="005D32D8" w:rsidRDefault="00293F4B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F5DB5" w:rsidRPr="005D32D8" w:rsidTr="00140463">
        <w:trPr>
          <w:trHeight w:val="260"/>
        </w:trPr>
        <w:tc>
          <w:tcPr>
            <w:tcW w:w="5637" w:type="dxa"/>
          </w:tcPr>
          <w:p w:rsidR="004F5DB5" w:rsidRPr="005D32D8" w:rsidRDefault="004F5D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«Королевство спелых плодов» </w:t>
            </w:r>
          </w:p>
        </w:tc>
        <w:tc>
          <w:tcPr>
            <w:tcW w:w="1842" w:type="dxa"/>
          </w:tcPr>
          <w:p w:rsidR="004F5DB5" w:rsidRPr="005D32D8" w:rsidRDefault="004F5D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2" w:type="dxa"/>
          </w:tcPr>
          <w:p w:rsidR="004F5DB5" w:rsidRPr="005D32D8" w:rsidRDefault="004F5D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F5DB5" w:rsidRPr="005D32D8" w:rsidTr="00140463">
        <w:trPr>
          <w:trHeight w:val="391"/>
        </w:trPr>
        <w:tc>
          <w:tcPr>
            <w:tcW w:w="5637" w:type="dxa"/>
          </w:tcPr>
          <w:p w:rsidR="004F5DB5" w:rsidRPr="005D32D8" w:rsidRDefault="004F5D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Праздник «В стране полезных продуктов»</w:t>
            </w:r>
          </w:p>
          <w:p w:rsidR="004F5DB5" w:rsidRPr="005D32D8" w:rsidRDefault="004F5D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5DB5" w:rsidRPr="005D32D8" w:rsidRDefault="004F5D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92" w:type="dxa"/>
          </w:tcPr>
          <w:p w:rsidR="004F5DB5" w:rsidRPr="005D32D8" w:rsidRDefault="004F5DB5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60B2D" w:rsidRPr="005D32D8" w:rsidTr="00140463">
        <w:trPr>
          <w:trHeight w:val="555"/>
        </w:trPr>
        <w:tc>
          <w:tcPr>
            <w:tcW w:w="5637" w:type="dxa"/>
          </w:tcPr>
          <w:p w:rsidR="00260B2D" w:rsidRPr="005D32D8" w:rsidRDefault="005B2996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сюжетно-ролевой игры</w:t>
            </w:r>
            <w:r w:rsidR="00140463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продуктов», «Я повар»</w:t>
            </w:r>
          </w:p>
        </w:tc>
        <w:tc>
          <w:tcPr>
            <w:tcW w:w="1842" w:type="dxa"/>
          </w:tcPr>
          <w:p w:rsidR="00260B2D" w:rsidRPr="005D32D8" w:rsidRDefault="0019202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260B2D" w:rsidRPr="005D32D8" w:rsidRDefault="0019202C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32D8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236058" w:rsidRPr="005D32D8" w:rsidRDefault="00236058" w:rsidP="005D32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0C4" w:rsidRPr="00890AF3" w:rsidRDefault="001230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30C4" w:rsidRPr="0089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1C"/>
    <w:multiLevelType w:val="multilevel"/>
    <w:tmpl w:val="94DE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96919"/>
    <w:multiLevelType w:val="multilevel"/>
    <w:tmpl w:val="53DE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74BC7"/>
    <w:multiLevelType w:val="multilevel"/>
    <w:tmpl w:val="BC34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70FCF"/>
    <w:multiLevelType w:val="multilevel"/>
    <w:tmpl w:val="34E2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C5A1E"/>
    <w:multiLevelType w:val="multilevel"/>
    <w:tmpl w:val="FE60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52FBF"/>
    <w:multiLevelType w:val="multilevel"/>
    <w:tmpl w:val="E0B0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573FB"/>
    <w:multiLevelType w:val="multilevel"/>
    <w:tmpl w:val="5592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F195F"/>
    <w:multiLevelType w:val="multilevel"/>
    <w:tmpl w:val="2A4E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A271D"/>
    <w:multiLevelType w:val="multilevel"/>
    <w:tmpl w:val="81FE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C21A70"/>
    <w:multiLevelType w:val="multilevel"/>
    <w:tmpl w:val="BDB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3"/>
    <w:rsid w:val="000565EA"/>
    <w:rsid w:val="00076837"/>
    <w:rsid w:val="00092228"/>
    <w:rsid w:val="000976C8"/>
    <w:rsid w:val="000A5C18"/>
    <w:rsid w:val="000A6EEA"/>
    <w:rsid w:val="000C5BDF"/>
    <w:rsid w:val="000D4941"/>
    <w:rsid w:val="000F7C66"/>
    <w:rsid w:val="00104E89"/>
    <w:rsid w:val="0011062C"/>
    <w:rsid w:val="001230C4"/>
    <w:rsid w:val="001328A9"/>
    <w:rsid w:val="00140463"/>
    <w:rsid w:val="001472B5"/>
    <w:rsid w:val="0019202C"/>
    <w:rsid w:val="001A6282"/>
    <w:rsid w:val="001B0FC8"/>
    <w:rsid w:val="001B1D19"/>
    <w:rsid w:val="001E1CBF"/>
    <w:rsid w:val="001E74C2"/>
    <w:rsid w:val="00211F5C"/>
    <w:rsid w:val="00236058"/>
    <w:rsid w:val="00237849"/>
    <w:rsid w:val="00260B2D"/>
    <w:rsid w:val="00265AE4"/>
    <w:rsid w:val="002768A1"/>
    <w:rsid w:val="00293F4B"/>
    <w:rsid w:val="002B5236"/>
    <w:rsid w:val="002C0751"/>
    <w:rsid w:val="002D0D0F"/>
    <w:rsid w:val="003119C6"/>
    <w:rsid w:val="003F120B"/>
    <w:rsid w:val="003F469B"/>
    <w:rsid w:val="00405240"/>
    <w:rsid w:val="00437538"/>
    <w:rsid w:val="00465590"/>
    <w:rsid w:val="004820F0"/>
    <w:rsid w:val="00486AA9"/>
    <w:rsid w:val="004E41FE"/>
    <w:rsid w:val="004F5DB5"/>
    <w:rsid w:val="00541AB4"/>
    <w:rsid w:val="00565D9F"/>
    <w:rsid w:val="005B2996"/>
    <w:rsid w:val="005D32D8"/>
    <w:rsid w:val="005E1546"/>
    <w:rsid w:val="005F55F3"/>
    <w:rsid w:val="006061A3"/>
    <w:rsid w:val="006430B4"/>
    <w:rsid w:val="00653B81"/>
    <w:rsid w:val="00680AB6"/>
    <w:rsid w:val="0069207B"/>
    <w:rsid w:val="006E1D7E"/>
    <w:rsid w:val="006E514F"/>
    <w:rsid w:val="006E668C"/>
    <w:rsid w:val="00724885"/>
    <w:rsid w:val="00814F49"/>
    <w:rsid w:val="00826144"/>
    <w:rsid w:val="00827275"/>
    <w:rsid w:val="008502FB"/>
    <w:rsid w:val="00881229"/>
    <w:rsid w:val="00890AF3"/>
    <w:rsid w:val="008B5145"/>
    <w:rsid w:val="008C19D0"/>
    <w:rsid w:val="008C4831"/>
    <w:rsid w:val="008D24F1"/>
    <w:rsid w:val="008F30B4"/>
    <w:rsid w:val="009379A5"/>
    <w:rsid w:val="0098211F"/>
    <w:rsid w:val="009C08F4"/>
    <w:rsid w:val="009C3E71"/>
    <w:rsid w:val="00A034A1"/>
    <w:rsid w:val="00A3689F"/>
    <w:rsid w:val="00A65FDC"/>
    <w:rsid w:val="00A6642A"/>
    <w:rsid w:val="00A77AD4"/>
    <w:rsid w:val="00A77D2F"/>
    <w:rsid w:val="00AA6A2F"/>
    <w:rsid w:val="00AC4B5B"/>
    <w:rsid w:val="00AD14B5"/>
    <w:rsid w:val="00AD17D6"/>
    <w:rsid w:val="00B055C8"/>
    <w:rsid w:val="00B2597A"/>
    <w:rsid w:val="00B7792E"/>
    <w:rsid w:val="00BB4946"/>
    <w:rsid w:val="00BD2D0D"/>
    <w:rsid w:val="00BD512C"/>
    <w:rsid w:val="00BD52C4"/>
    <w:rsid w:val="00BE26A3"/>
    <w:rsid w:val="00C1136B"/>
    <w:rsid w:val="00C338CF"/>
    <w:rsid w:val="00C42939"/>
    <w:rsid w:val="00CA0355"/>
    <w:rsid w:val="00CB2BB7"/>
    <w:rsid w:val="00CC2B61"/>
    <w:rsid w:val="00CE4AC2"/>
    <w:rsid w:val="00D174F0"/>
    <w:rsid w:val="00D23DED"/>
    <w:rsid w:val="00D34016"/>
    <w:rsid w:val="00D42179"/>
    <w:rsid w:val="00D42C66"/>
    <w:rsid w:val="00D72E13"/>
    <w:rsid w:val="00D7486E"/>
    <w:rsid w:val="00E33FB3"/>
    <w:rsid w:val="00E621B7"/>
    <w:rsid w:val="00EE1492"/>
    <w:rsid w:val="00F279DE"/>
    <w:rsid w:val="00F34F4F"/>
    <w:rsid w:val="00F65CF2"/>
    <w:rsid w:val="00F85D3E"/>
    <w:rsid w:val="00F97924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F9578-409A-4008-8B6C-7A491211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spdsz</dc:creator>
  <cp:lastModifiedBy>Наумов</cp:lastModifiedBy>
  <cp:revision>2</cp:revision>
  <dcterms:created xsi:type="dcterms:W3CDTF">2022-03-31T16:32:00Z</dcterms:created>
  <dcterms:modified xsi:type="dcterms:W3CDTF">2022-03-31T16:32:00Z</dcterms:modified>
</cp:coreProperties>
</file>